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751DD0" w:rsidTr="00EC57DD">
        <w:trPr>
          <w:trHeight w:val="443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51DD0" w:rsidTr="00095533">
        <w:trPr>
          <w:trHeight w:val="531"/>
        </w:trPr>
        <w:tc>
          <w:tcPr>
            <w:tcW w:w="4961" w:type="dxa"/>
          </w:tcPr>
          <w:p w:rsidR="00776D4B" w:rsidRPr="00776D4B" w:rsidRDefault="00776D4B" w:rsidP="00036F39">
            <w:pPr>
              <w:jc w:val="center"/>
              <w:rPr>
                <w:szCs w:val="28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Елизавета Сергеева</w:t>
            </w:r>
            <w:r w:rsidRPr="00751DD0">
              <w:rPr>
                <w:szCs w:val="28"/>
              </w:rPr>
              <w:t xml:space="preserve"> </w:t>
            </w:r>
          </w:p>
          <w:p w:rsidR="008F7C2E" w:rsidRPr="00751DD0" w:rsidRDefault="00036F39" w:rsidP="00036F39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776D4B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Тверской государственный университет</w:t>
            </w:r>
          </w:p>
        </w:tc>
      </w:tr>
      <w:tr w:rsidR="00036F39" w:rsidRPr="00751DD0" w:rsidTr="00095533">
        <w:trPr>
          <w:trHeight w:val="455"/>
        </w:trPr>
        <w:tc>
          <w:tcPr>
            <w:tcW w:w="4961" w:type="dxa"/>
          </w:tcPr>
          <w:p w:rsidR="00036F39" w:rsidRPr="00776D4B" w:rsidRDefault="00776D4B" w:rsidP="00900438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Павел Корнилов</w:t>
            </w:r>
          </w:p>
        </w:tc>
        <w:tc>
          <w:tcPr>
            <w:tcW w:w="10631" w:type="dxa"/>
            <w:vAlign w:val="center"/>
          </w:tcPr>
          <w:p w:rsidR="00036F39" w:rsidRPr="00751DD0" w:rsidRDefault="00776D4B" w:rsidP="008B0E60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Московский педагогический колледж</w:t>
            </w:r>
          </w:p>
        </w:tc>
      </w:tr>
      <w:tr w:rsidR="008F7C2E" w:rsidRPr="00751DD0" w:rsidTr="00095533">
        <w:trPr>
          <w:trHeight w:val="455"/>
        </w:trPr>
        <w:tc>
          <w:tcPr>
            <w:tcW w:w="4961" w:type="dxa"/>
          </w:tcPr>
          <w:p w:rsidR="008F7C2E" w:rsidRPr="00776D4B" w:rsidRDefault="008F18D9" w:rsidP="008F18D9">
            <w:pPr>
              <w:jc w:val="center"/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>Ульяна</w:t>
            </w:r>
            <w:r w:rsidRPr="00776D4B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Самодурова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8F7C2E" w:rsidRPr="00BF3196" w:rsidRDefault="00BF3196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BF3196">
              <w:rPr>
                <w:color w:val="000000"/>
                <w:szCs w:val="28"/>
                <w:shd w:val="clear" w:color="auto" w:fill="FFFFFF"/>
              </w:rPr>
              <w:t>ФГБОУ ВО</w:t>
            </w:r>
            <w:r w:rsidRPr="00BF319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BF3196">
              <w:rPr>
                <w:color w:val="000000"/>
                <w:szCs w:val="28"/>
                <w:shd w:val="clear" w:color="auto" w:fill="FFFFFF"/>
              </w:rPr>
              <w:t xml:space="preserve"> "</w:t>
            </w:r>
            <w:r w:rsidRPr="00BF3196">
              <w:rPr>
                <w:color w:val="000000"/>
                <w:szCs w:val="28"/>
                <w:shd w:val="clear" w:color="auto" w:fill="FFFFFF"/>
              </w:rPr>
              <w:t>Тамбовский государственный технический университет</w:t>
            </w:r>
            <w:r w:rsidRPr="00BC4E3F">
              <w:rPr>
                <w:color w:val="000000"/>
                <w:shd w:val="clear" w:color="auto" w:fill="FFFFFF"/>
              </w:rPr>
              <w:t>"</w:t>
            </w:r>
            <w:bookmarkStart w:id="0" w:name="_GoBack"/>
            <w:bookmarkEnd w:id="0"/>
          </w:p>
        </w:tc>
      </w:tr>
      <w:tr w:rsidR="008F7C2E" w:rsidRPr="00751DD0" w:rsidTr="003A69C6">
        <w:trPr>
          <w:trHeight w:val="460"/>
        </w:trPr>
        <w:tc>
          <w:tcPr>
            <w:tcW w:w="4961" w:type="dxa"/>
          </w:tcPr>
          <w:p w:rsidR="008F7C2E" w:rsidRPr="00751DD0" w:rsidRDefault="008F7C2E" w:rsidP="00342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Анна Зотова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8F7C2E" w:rsidRPr="00751DD0" w:rsidTr="003A69C6">
        <w:trPr>
          <w:trHeight w:val="410"/>
        </w:trPr>
        <w:tc>
          <w:tcPr>
            <w:tcW w:w="4961" w:type="dxa"/>
          </w:tcPr>
          <w:p w:rsidR="008F7C2E" w:rsidRPr="00776D4B" w:rsidRDefault="00776D4B" w:rsidP="007C0E25">
            <w:pPr>
              <w:jc w:val="center"/>
              <w:rPr>
                <w:szCs w:val="28"/>
              </w:rPr>
            </w:pPr>
            <w:r w:rsidRPr="00776D4B">
              <w:rPr>
                <w:color w:val="000000"/>
                <w:shd w:val="clear" w:color="auto" w:fill="FFFFFF"/>
              </w:rPr>
              <w:t>Варов Максим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Тульский государственный университет</w:t>
            </w:r>
          </w:p>
        </w:tc>
      </w:tr>
      <w:tr w:rsidR="007B484C" w:rsidRPr="00751DD0" w:rsidTr="00751DD0">
        <w:trPr>
          <w:trHeight w:val="270"/>
        </w:trPr>
        <w:tc>
          <w:tcPr>
            <w:tcW w:w="4961" w:type="dxa"/>
          </w:tcPr>
          <w:p w:rsidR="00776D4B" w:rsidRPr="00776D4B" w:rsidRDefault="008F18D9" w:rsidP="00A03A09">
            <w:pPr>
              <w:jc w:val="center"/>
              <w:rPr>
                <w:color w:val="000000"/>
                <w:shd w:val="clear" w:color="auto" w:fill="FFFFFF"/>
              </w:rPr>
            </w:pPr>
            <w:r w:rsidRPr="00776D4B">
              <w:rPr>
                <w:color w:val="000000"/>
                <w:shd w:val="clear" w:color="auto" w:fill="FFFFFF"/>
              </w:rPr>
              <w:t xml:space="preserve">Ксения </w:t>
            </w:r>
            <w:r w:rsidR="00776D4B" w:rsidRPr="00776D4B">
              <w:rPr>
                <w:color w:val="000000"/>
                <w:shd w:val="clear" w:color="auto" w:fill="FFFFFF"/>
              </w:rPr>
              <w:t xml:space="preserve">Соловьёва, </w:t>
            </w:r>
          </w:p>
          <w:p w:rsidR="007B484C" w:rsidRPr="00751DD0" w:rsidRDefault="008F18D9" w:rsidP="008F18D9">
            <w:pPr>
              <w:jc w:val="center"/>
              <w:rPr>
                <w:szCs w:val="28"/>
              </w:rPr>
            </w:pPr>
            <w:r w:rsidRPr="00776D4B">
              <w:rPr>
                <w:color w:val="000000"/>
                <w:shd w:val="clear" w:color="auto" w:fill="FFFFFF"/>
              </w:rPr>
              <w:t xml:space="preserve">Виктория </w:t>
            </w:r>
            <w:proofErr w:type="spellStart"/>
            <w:r w:rsidR="00776D4B" w:rsidRPr="00776D4B">
              <w:rPr>
                <w:color w:val="000000"/>
                <w:shd w:val="clear" w:color="auto" w:fill="FFFFFF"/>
              </w:rPr>
              <w:t>Кочагова</w:t>
            </w:r>
            <w:proofErr w:type="spellEnd"/>
            <w:r w:rsidR="00776D4B" w:rsidRPr="00776D4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color w:val="000000"/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B484C" w:rsidRPr="00751DD0" w:rsidTr="003A69C6">
        <w:trPr>
          <w:trHeight w:val="482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НИИ Белгородский государственный университет</w:t>
            </w:r>
          </w:p>
        </w:tc>
      </w:tr>
      <w:tr w:rsidR="002A2193" w:rsidRPr="00751DD0" w:rsidTr="003A69C6">
        <w:trPr>
          <w:trHeight w:val="559"/>
        </w:trPr>
        <w:tc>
          <w:tcPr>
            <w:tcW w:w="4961" w:type="dxa"/>
          </w:tcPr>
          <w:p w:rsidR="002A2193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 xml:space="preserve">Артур </w:t>
            </w:r>
            <w:proofErr w:type="spellStart"/>
            <w:r w:rsidR="002A2193" w:rsidRPr="00751DD0">
              <w:rPr>
                <w:color w:val="000000"/>
                <w:szCs w:val="28"/>
                <w:shd w:val="clear" w:color="auto" w:fill="FFFFFF"/>
              </w:rPr>
              <w:t>Калегин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751DD0" w:rsidRDefault="00EC57DD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Елецкий государственный университет им. И.А. Бунина</w:t>
            </w:r>
          </w:p>
        </w:tc>
      </w:tr>
      <w:tr w:rsidR="007B484C" w:rsidRPr="00751DD0" w:rsidTr="003A69C6">
        <w:trPr>
          <w:trHeight w:val="553"/>
        </w:trPr>
        <w:tc>
          <w:tcPr>
            <w:tcW w:w="4961" w:type="dxa"/>
          </w:tcPr>
          <w:p w:rsidR="007B484C" w:rsidRPr="00751DD0" w:rsidRDefault="007B484C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Илья Боков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Воронежский государственный технический университет</w:t>
            </w:r>
          </w:p>
        </w:tc>
      </w:tr>
      <w:tr w:rsidR="00751DD0" w:rsidRPr="00751DD0" w:rsidTr="003A69C6">
        <w:trPr>
          <w:trHeight w:val="547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Даниил Ярыгин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Брянский филиал РАНХиГС</w:t>
            </w:r>
          </w:p>
        </w:tc>
      </w:tr>
      <w:tr w:rsidR="004C7D9E" w:rsidRPr="00751DD0" w:rsidTr="003A69C6">
        <w:trPr>
          <w:trHeight w:val="555"/>
        </w:trPr>
        <w:tc>
          <w:tcPr>
            <w:tcW w:w="4961" w:type="dxa"/>
          </w:tcPr>
          <w:p w:rsidR="004C7D9E" w:rsidRDefault="004C7D9E" w:rsidP="00D62799">
            <w:pPr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Кирилл </w:t>
            </w:r>
            <w:r w:rsidR="00342438">
              <w:rPr>
                <w:szCs w:val="28"/>
                <w:shd w:val="clear" w:color="auto" w:fill="FFFFFF"/>
              </w:rPr>
              <w:t>Комлев</w:t>
            </w:r>
          </w:p>
        </w:tc>
        <w:tc>
          <w:tcPr>
            <w:tcW w:w="10631" w:type="dxa"/>
            <w:vAlign w:val="center"/>
          </w:tcPr>
          <w:p w:rsidR="004C7D9E" w:rsidRPr="00751DD0" w:rsidRDefault="004C7D9E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462FAC" w:rsidRPr="00751DD0" w:rsidTr="003A69C6">
        <w:trPr>
          <w:trHeight w:val="563"/>
        </w:trPr>
        <w:tc>
          <w:tcPr>
            <w:tcW w:w="4961" w:type="dxa"/>
          </w:tcPr>
          <w:p w:rsidR="00462FAC" w:rsidRPr="00CA0DAE" w:rsidRDefault="008F18D9" w:rsidP="008F18D9">
            <w:pPr>
              <w:jc w:val="center"/>
              <w:rPr>
                <w:szCs w:val="28"/>
                <w:shd w:val="clear" w:color="auto" w:fill="FFFFFF"/>
              </w:rPr>
            </w:pPr>
            <w:r w:rsidRPr="00CA0DAE">
              <w:rPr>
                <w:color w:val="000000"/>
                <w:shd w:val="clear" w:color="auto" w:fill="FFFFFF"/>
              </w:rPr>
              <w:t xml:space="preserve">Кристина </w:t>
            </w:r>
            <w:proofErr w:type="spellStart"/>
            <w:r w:rsidR="00CA0DAE" w:rsidRPr="00CA0DAE">
              <w:rPr>
                <w:color w:val="000000"/>
                <w:shd w:val="clear" w:color="auto" w:fill="FFFFFF"/>
              </w:rPr>
              <w:t>Зайченкова</w:t>
            </w:r>
            <w:proofErr w:type="spellEnd"/>
            <w:r w:rsidR="00CA0DAE" w:rsidRPr="00CA0DA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462FAC" w:rsidRPr="00462FAC" w:rsidRDefault="00CA0DAE" w:rsidP="002A2193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iCs/>
                <w:szCs w:val="28"/>
              </w:rPr>
              <w:t>Калужский институт ВГУЮ</w:t>
            </w:r>
          </w:p>
        </w:tc>
      </w:tr>
      <w:tr w:rsidR="00BC05CA" w:rsidRPr="00751DD0" w:rsidTr="003A69C6">
        <w:trPr>
          <w:trHeight w:val="557"/>
        </w:trPr>
        <w:tc>
          <w:tcPr>
            <w:tcW w:w="4961" w:type="dxa"/>
          </w:tcPr>
          <w:p w:rsidR="008F18D9" w:rsidRPr="00BC4E3F" w:rsidRDefault="008F18D9" w:rsidP="00BC4E3F">
            <w:pPr>
              <w:jc w:val="center"/>
              <w:rPr>
                <w:color w:val="000000"/>
                <w:shd w:val="clear" w:color="auto" w:fill="FFFFFF"/>
              </w:rPr>
            </w:pPr>
            <w:r w:rsidRPr="0083263F">
              <w:rPr>
                <w:color w:val="000000"/>
                <w:shd w:val="clear" w:color="auto" w:fill="FFFFFF"/>
              </w:rPr>
              <w:t xml:space="preserve">Максим </w:t>
            </w:r>
            <w:proofErr w:type="spellStart"/>
            <w:r w:rsidR="0083263F" w:rsidRPr="0083263F">
              <w:rPr>
                <w:color w:val="000000"/>
                <w:shd w:val="clear" w:color="auto" w:fill="FFFFFF"/>
              </w:rPr>
              <w:t>Ивенков</w:t>
            </w:r>
            <w:proofErr w:type="spellEnd"/>
          </w:p>
        </w:tc>
        <w:tc>
          <w:tcPr>
            <w:tcW w:w="10631" w:type="dxa"/>
            <w:vAlign w:val="center"/>
          </w:tcPr>
          <w:p w:rsidR="00BC05CA" w:rsidRPr="00BC4E3F" w:rsidRDefault="00BC4E3F" w:rsidP="002A2193">
            <w:pPr>
              <w:jc w:val="center"/>
              <w:rPr>
                <w:iCs/>
                <w:szCs w:val="28"/>
              </w:rPr>
            </w:pPr>
            <w:r w:rsidRPr="00BC4E3F">
              <w:rPr>
                <w:color w:val="000000"/>
                <w:shd w:val="clear" w:color="auto" w:fill="FFFFFF"/>
              </w:rPr>
              <w:t xml:space="preserve">ФГБОУ </w:t>
            </w:r>
            <w:proofErr w:type="gramStart"/>
            <w:r w:rsidRPr="00BC4E3F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BC4E3F">
              <w:rPr>
                <w:color w:val="000000"/>
                <w:shd w:val="clear" w:color="auto" w:fill="FFFFFF"/>
              </w:rPr>
              <w:t xml:space="preserve"> "Курский государственный медицинский университет" Минздрава России</w:t>
            </w:r>
          </w:p>
        </w:tc>
      </w:tr>
      <w:tr w:rsidR="00BC4E3F" w:rsidRPr="00751DD0" w:rsidTr="003A69C6">
        <w:trPr>
          <w:trHeight w:val="551"/>
        </w:trPr>
        <w:tc>
          <w:tcPr>
            <w:tcW w:w="4961" w:type="dxa"/>
          </w:tcPr>
          <w:p w:rsidR="00BC4E3F" w:rsidRPr="0083263F" w:rsidRDefault="00BC4E3F" w:rsidP="004C7D9E">
            <w:pPr>
              <w:jc w:val="center"/>
              <w:rPr>
                <w:color w:val="000000"/>
                <w:shd w:val="clear" w:color="auto" w:fill="FFFFFF"/>
              </w:rPr>
            </w:pPr>
            <w:r w:rsidRPr="008F18D9">
              <w:rPr>
                <w:color w:val="000000"/>
                <w:shd w:val="clear" w:color="auto" w:fill="FFFFFF"/>
              </w:rPr>
              <w:t>Владимир Кончин</w:t>
            </w:r>
          </w:p>
        </w:tc>
        <w:tc>
          <w:tcPr>
            <w:tcW w:w="10631" w:type="dxa"/>
            <w:vAlign w:val="center"/>
          </w:tcPr>
          <w:p w:rsidR="00BC4E3F" w:rsidRPr="003A69C6" w:rsidRDefault="00294D6C" w:rsidP="002A2193">
            <w:pPr>
              <w:jc w:val="center"/>
              <w:rPr>
                <w:color w:val="000000"/>
                <w:shd w:val="clear" w:color="auto" w:fill="FFFFFF"/>
              </w:rPr>
            </w:pPr>
            <w:r w:rsidRPr="003A69C6">
              <w:rPr>
                <w:color w:val="000000"/>
                <w:shd w:val="clear" w:color="auto" w:fill="FFFFFF"/>
              </w:rPr>
              <w:t>Курский государственный аграрный университет имени И. И. Иванова.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36F39"/>
    <w:rsid w:val="00074C8C"/>
    <w:rsid w:val="00076C49"/>
    <w:rsid w:val="00095533"/>
    <w:rsid w:val="000D75BC"/>
    <w:rsid w:val="001163D1"/>
    <w:rsid w:val="001C18FB"/>
    <w:rsid w:val="00215547"/>
    <w:rsid w:val="002278FA"/>
    <w:rsid w:val="00294D6C"/>
    <w:rsid w:val="00296B54"/>
    <w:rsid w:val="002A2193"/>
    <w:rsid w:val="002C1221"/>
    <w:rsid w:val="002C1A92"/>
    <w:rsid w:val="00342438"/>
    <w:rsid w:val="00396B21"/>
    <w:rsid w:val="003A50A2"/>
    <w:rsid w:val="003A69C6"/>
    <w:rsid w:val="003D0C33"/>
    <w:rsid w:val="003D5917"/>
    <w:rsid w:val="003E178D"/>
    <w:rsid w:val="003E6FA6"/>
    <w:rsid w:val="003F0D13"/>
    <w:rsid w:val="00404725"/>
    <w:rsid w:val="00462FAC"/>
    <w:rsid w:val="00471763"/>
    <w:rsid w:val="004727B1"/>
    <w:rsid w:val="00484D19"/>
    <w:rsid w:val="004C7D9E"/>
    <w:rsid w:val="00516D18"/>
    <w:rsid w:val="0053489B"/>
    <w:rsid w:val="00595B47"/>
    <w:rsid w:val="005C1853"/>
    <w:rsid w:val="005C78D7"/>
    <w:rsid w:val="006F0054"/>
    <w:rsid w:val="006F40F9"/>
    <w:rsid w:val="00702CD4"/>
    <w:rsid w:val="00707FDC"/>
    <w:rsid w:val="00713E28"/>
    <w:rsid w:val="00720AB1"/>
    <w:rsid w:val="007342E6"/>
    <w:rsid w:val="007351DB"/>
    <w:rsid w:val="00751DD0"/>
    <w:rsid w:val="00770F6A"/>
    <w:rsid w:val="00776D4B"/>
    <w:rsid w:val="007A069B"/>
    <w:rsid w:val="007B484C"/>
    <w:rsid w:val="007C0E25"/>
    <w:rsid w:val="007E6D71"/>
    <w:rsid w:val="007F58C0"/>
    <w:rsid w:val="0083263F"/>
    <w:rsid w:val="00841284"/>
    <w:rsid w:val="008427E6"/>
    <w:rsid w:val="00855168"/>
    <w:rsid w:val="008B0E60"/>
    <w:rsid w:val="008C2258"/>
    <w:rsid w:val="008F18D9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05CA"/>
    <w:rsid w:val="00BC351A"/>
    <w:rsid w:val="00BC4E3F"/>
    <w:rsid w:val="00BD77D7"/>
    <w:rsid w:val="00BF3196"/>
    <w:rsid w:val="00C1538B"/>
    <w:rsid w:val="00C7699B"/>
    <w:rsid w:val="00CA0DAE"/>
    <w:rsid w:val="00CC2D08"/>
    <w:rsid w:val="00CC534C"/>
    <w:rsid w:val="00CD2F8A"/>
    <w:rsid w:val="00D067A7"/>
    <w:rsid w:val="00D61877"/>
    <w:rsid w:val="00D62799"/>
    <w:rsid w:val="00D66509"/>
    <w:rsid w:val="00DA147F"/>
    <w:rsid w:val="00DC5A8B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06B0-7045-4C47-B6C9-5FD45404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Захарова Светлана Витальевна</cp:lastModifiedBy>
  <cp:revision>6</cp:revision>
  <cp:lastPrinted>2021-06-02T13:21:00Z</cp:lastPrinted>
  <dcterms:created xsi:type="dcterms:W3CDTF">2023-05-03T05:11:00Z</dcterms:created>
  <dcterms:modified xsi:type="dcterms:W3CDTF">2023-05-25T07:20:00Z</dcterms:modified>
</cp:coreProperties>
</file>